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E1" w:rsidRDefault="005F392A">
      <w:pPr>
        <w:adjustRightInd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-32385</wp:posOffset>
                </wp:positionV>
                <wp:extent cx="5225415" cy="3600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360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05pt;margin-top:-2.55pt;width:411.4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VffwIAAPkEAAAOAAAAZHJzL2Uyb0RvYy54bWysVF1v2yAUfZ+0/4B4T/0xO42tOlU/5mlS&#10;t1Xr9gMI4BgNAwMSp53233fBSZd0L9O0PBAwl8O5557LxeVukGjLrRNaNTg7SzHiimom1LrBX7+0&#10;swVGzhPFiNSKN/iRO3y5fP3qYjQ1z3WvJeMWAYhy9Wga3Htv6iRxtOcDcWfacAWbnbYD8bC064RZ&#10;MgL6IJM8TefJqC0zVlPuHHy9nTbxMuJ3Haf+U9c57pFsMHDzcbRxXIUxWV6Qem2J6QXd0yD/wGIg&#10;QsGlz1C3xBO0seIPqEFQq53u/BnVQ6K7TlAec4BssvRFNg89MTzmAuI48yyT+3+w9OP23iLBGpxj&#10;pMgAJfoMohG1lhwVQZ7RuBqiHsy9DQk6c6fpN4eUvukhil9Zq8eeEwakshCfnBwICwdH0Wr8oBmg&#10;k43XUaldZ4cACBqgXSzI43NB+M4jCh/LPC+LrMSIwt6beZoWZbyC1IfTxjr/jusBhUmDLXCP6GR7&#10;53xgQ+pDSGSvpWCtkDIu7Hp1Iy3akmAO+LXtHt0dh0kVgpUOxybE6QuQhDvCXqAbi/2jyvIivc6r&#10;WTtfnM+Ktihn1Xm6mKVZdV3N06IqbtufgWBW1L1gjKs7ofjBeFnxd4Xdt8BkmWg9NDa4KvMy5n7C&#10;3r1MMo2mB11OwgbhoQ+lGBq8CFLsOyMU9q1ikDapPRFymien9KPKoMHhP6oSbRAqPzlopdkjuMBq&#10;KBL0IbwYMOm1fcJohO5rsPu+IZZjJN8rcNJ5kVdQdh8Xi0UFR+zxxupogygKQA32GE3TGz81+MZY&#10;se7hnizKovQVeK8T0RbBlxOnvWOhvyL//VsQGvh4HaN+v1jLXwAAAP//AwBQSwMEFAAGAAgAAAAh&#10;AEvu1PLbAAAABgEAAA8AAABkcnMvZG93bnJldi54bWxMj0FrwkAQhe8F/8Myhd50V0XRNBuRQi49&#10;FLSK1zU7TUKzsyG7xuTfO57a0+Pxhve+SXeDa0SPXag9aZjPFAikwtuaSg2n73y6ARGiIWsaT6hh&#10;xAC7bPKSmsT6Ox2wP8ZScAmFxGioYmwTKUNRoTNh5lskzn5850xk25XSdubO5a6RC6XW0pmaeKEy&#10;LX5UWPweb07DZ/51HlWfu9LTaYxYL9W2vWj99jrs30FEHOLfMTzxGR0yZrr6G9kgmqcXUcN0xcrp&#10;ZrHkz64aVvM1yCyV//GzBwAAAP//AwBQSwECLQAUAAYACAAAACEAtoM4kv4AAADhAQAAEwAAAAAA&#10;AAAAAAAAAAAAAAAAW0NvbnRlbnRfVHlwZXNdLnhtbFBLAQItABQABgAIAAAAIQA4/SH/1gAAAJQB&#10;AAALAAAAAAAAAAAAAAAAAC8BAABfcmVscy8ucmVsc1BLAQItABQABgAIAAAAIQD+y/VffwIAAPkE&#10;AAAOAAAAAAAAAAAAAAAAAC4CAABkcnMvZTJvRG9jLnhtbFBLAQItABQABgAIAAAAIQBL7tTy2wAA&#10;AAYBAAAPAAAAAAAAAAAAAAAAANkEAABkcnMvZG93bnJldi54bWxQSwUGAAAAAAQABADzAAAA4QUA&#10;AAAA&#10;" fillcolor="blue" stroked="f">
                <v:textbox inset="5.85pt,.7pt,5.85pt,.7pt"/>
              </v:rect>
            </w:pict>
          </mc:Fallback>
        </mc:AlternateContent>
      </w:r>
    </w:p>
    <w:p w:rsidR="005816E1" w:rsidRDefault="005816E1">
      <w:pPr>
        <w:adjustRightInd/>
        <w:rPr>
          <w:rFonts w:hint="eastAsia"/>
        </w:rPr>
      </w:pPr>
    </w:p>
    <w:p w:rsidR="005816E1" w:rsidRDefault="005816E1">
      <w:pPr>
        <w:adjustRightInd/>
        <w:rPr>
          <w:rFonts w:hAnsi="Times New Roman"/>
          <w:spacing w:val="2"/>
        </w:rPr>
      </w:pPr>
      <w:r>
        <w:t xml:space="preserve">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1063"/>
        <w:gridCol w:w="637"/>
        <w:gridCol w:w="319"/>
        <w:gridCol w:w="1063"/>
        <w:gridCol w:w="213"/>
        <w:gridCol w:w="2976"/>
      </w:tblGrid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出　　　品　　　票</w:t>
            </w:r>
          </w:p>
        </w:tc>
        <w:tc>
          <w:tcPr>
            <w:tcW w:w="15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番号・個数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個のうち　　　　　　番</w:t>
            </w: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6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題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12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部名</w:t>
            </w:r>
            <w:r>
              <w:rPr>
                <w:sz w:val="16"/>
                <w:szCs w:val="16"/>
              </w:rPr>
              <w:t>)</w:t>
            </w: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種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学　　　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　　年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20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長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指導教諭名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物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2"/>
              </w:rPr>
            </w:pP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明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816E1" w:rsidRDefault="005816E1">
      <w:pPr>
        <w:adjustRightInd/>
      </w:pPr>
      <w:r>
        <w:t xml:space="preserve">                                           </w:t>
      </w:r>
    </w:p>
    <w:p w:rsidR="005816E1" w:rsidRDefault="005F392A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5225415" cy="36004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415" cy="360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05pt;margin-top:6.9pt;width:411.4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mgAIAAPkEAAAOAAAAZHJzL2Uyb0RvYy54bWysVNuO2yAQfa/Uf0C8Z32pnY2tdVZ7qatK&#10;23bVbT+AAI5RMVAgcXar/nsHnGyT7UtV1Q8YmGE4c+YMF5e7QaItt05o1eDsLMWIK6qZUOsGf/3S&#10;zhYYOU8UI1Ir3uBH7vDl8vWri9HUPNe9loxbBEGUq0fT4N57UyeJoz0fiDvThiswdtoOxMPSrhNm&#10;yQjRB5nkaTpPRm2ZsZpy52D3djLiZYzfdZz6T13nuEeywYDNx9HGcRXGZHlB6rUlphd0D4P8A4qB&#10;CAWXPoe6JZ6gjRV/hBoEtdrpzp9RPSS66wTlMQfIJktfZPPQE8NjLkCOM880uf8Xln7c3lskGNQO&#10;I0UGKNFnII2oteSoDPSMxtXg9WDubUjQmTtNvzmk9E0PXvzKWj32nDAAlQX/5ORAWDg4ilbjB80g&#10;Otl4HZnadXYIAYEDtIsFeXwuCN95RGGzzPOyyEqMKNjezNO0iJASUh9OG+v8O64HFCYNtoA9Rifb&#10;O+cDGlIfXCJ6LQVrhZRxYderG2nRlgRxwNe2MQFI8thNquCsdDg2RZx2ACTcEWwBbiz2jyrLi/Q6&#10;r2btfHE+K9qinFXn6WKWZtV1NU+LqrhtfwaAWVH3gjGu7oTiB+Flxd8Vdt8Ck2Si9NDY4KrMy5j7&#10;CXr3Msk0ih54OXEbhIc+lGJo8CJQse+MUNi3ikHapPZEyGmenMKPLAMHh39kJcogVH5S0EqzR1CB&#10;1VAk6EN4MWDSa/uE0Qjd12D3fUMsx0i+V6Ck8yKvoOw+LhaLCo7YY8PqyEAUhUAN9hhN0xs/NfjG&#10;WLHu4Z4s0qL0FWivE1EWQZcTpr1iob8i/v1bEBr4eB29fr9Yy18AAAD//wMAUEsDBBQABgAIAAAA&#10;IQASvVDY2gAAAAYBAAAPAAAAZHJzL2Rvd25yZXYueG1sTI9BS8NAEIXvgv9hGcGb3bVBrTGbIkIu&#10;HgRrxes0OybB7GzIbtPk3zs96eXB4w3vfVNsZ9+ricbYBbZwuzKgiOvgOm4s7D+qmw2omJAd9oHJ&#10;wkIRtuXlRYG5Cyd+p2mXGiUlHHO00KY05FrHuiWPcRUGYsm+w+gxiR0b7UY8Sbnv9dqYe+2xY1lo&#10;caCXluqf3dFbeK3ePhczVb4JvF8SdZl5HL6svb6an59AJZrT3zGc8QUdSmE6hCO7qPqzV0k0E35J&#10;N+tMPjtYeDB3oMtC/8cvfwEAAP//AwBQSwECLQAUAAYACAAAACEAtoM4kv4AAADhAQAAEwAAAAAA&#10;AAAAAAAAAAAAAAAAW0NvbnRlbnRfVHlwZXNdLnhtbFBLAQItABQABgAIAAAAIQA4/SH/1gAAAJQB&#10;AAALAAAAAAAAAAAAAAAAAC8BAABfcmVscy8ucmVsc1BLAQItABQABgAIAAAAIQD+dakmgAIAAPkE&#10;AAAOAAAAAAAAAAAAAAAAAC4CAABkcnMvZTJvRG9jLnhtbFBLAQItABQABgAIAAAAIQASvVDY2gAA&#10;AAYBAAAPAAAAAAAAAAAAAAAAANoEAABkcnMvZG93bnJldi54bWxQSwUGAAAAAAQABADzAAAA4QUA&#10;AAAA&#10;" fillcolor="blue" stroked="f">
                <v:textbox inset="5.85pt,.7pt,5.85pt,.7pt"/>
              </v:rect>
            </w:pict>
          </mc:Fallback>
        </mc:AlternateContent>
      </w:r>
    </w:p>
    <w:p w:rsidR="005816E1" w:rsidRDefault="005816E1">
      <w:pPr>
        <w:adjustRightInd/>
        <w:rPr>
          <w:rFonts w:hint="eastAsia"/>
        </w:rPr>
      </w:pPr>
    </w:p>
    <w:p w:rsidR="005816E1" w:rsidRDefault="005816E1">
      <w:pPr>
        <w:adjustRightInd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851"/>
        <w:gridCol w:w="1063"/>
        <w:gridCol w:w="637"/>
        <w:gridCol w:w="319"/>
        <w:gridCol w:w="1063"/>
        <w:gridCol w:w="213"/>
        <w:gridCol w:w="2976"/>
      </w:tblGrid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出　　　品　　　票</w:t>
            </w:r>
          </w:p>
        </w:tc>
        <w:tc>
          <w:tcPr>
            <w:tcW w:w="15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番号・個数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個のうち　　　　　　番</w:t>
            </w: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6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題　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712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部名</w:t>
            </w:r>
            <w:r>
              <w:rPr>
                <w:sz w:val="16"/>
                <w:szCs w:val="16"/>
              </w:rPr>
              <w:t>)</w:t>
            </w: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種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学　　　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　　年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高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20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校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長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指導教諭名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816E1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物</w:t>
            </w: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spacing w:val="2"/>
              </w:rPr>
            </w:pPr>
          </w:p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明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16E1" w:rsidRDefault="005816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816E1" w:rsidRDefault="005816E1">
      <w:pPr>
        <w:adjustRightInd/>
        <w:rPr>
          <w:rFonts w:hint="eastAsia"/>
        </w:rPr>
      </w:pPr>
    </w:p>
    <w:sectPr w:rsidR="005816E1">
      <w:headerReference w:type="default" r:id="rId7"/>
      <w:footerReference w:type="default" r:id="rId8"/>
      <w:type w:val="continuous"/>
      <w:pgSz w:w="11906" w:h="16838"/>
      <w:pgMar w:top="1700" w:right="1700" w:bottom="1134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E1" w:rsidRDefault="005816E1">
      <w:r>
        <w:separator/>
      </w:r>
    </w:p>
  </w:endnote>
  <w:endnote w:type="continuationSeparator" w:id="0">
    <w:p w:rsidR="005816E1" w:rsidRDefault="005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1" w:rsidRDefault="005816E1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E1" w:rsidRDefault="005816E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16E1" w:rsidRDefault="0058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1" w:rsidRDefault="005816E1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3"/>
    <w:rsid w:val="003E3573"/>
    <w:rsid w:val="005816E1"/>
    <w:rsid w:val="005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19\&#31185;&#23398;&#20316;&#21697;&#23637;\&#31185;&#23398;&#20316;&#21697;&#23637;&#20986;&#21697;&#3492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科学作品展出品表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</vt:lpstr>
      <vt:lpstr>                                            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sibata</dc:creator>
  <cp:lastModifiedBy>佐々木 和哉</cp:lastModifiedBy>
  <cp:revision>2</cp:revision>
  <cp:lastPrinted>2006-08-28T00:45:00Z</cp:lastPrinted>
  <dcterms:created xsi:type="dcterms:W3CDTF">2014-08-06T04:56:00Z</dcterms:created>
  <dcterms:modified xsi:type="dcterms:W3CDTF">2014-08-06T04:56:00Z</dcterms:modified>
</cp:coreProperties>
</file>